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37-0001                                              SECTION  37                                                 PAGE 0151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EXECUTIVE DIRECTOR                 121,380     121,380     121,380     121,380     121,380     121,380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CLASSIFIED POSITIONS             1,812,321     687,321   2,229,547     998,072   2,229,547     998,072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(39.17)     (22.50)     (41.17)     (22.50)     (41.17)     (22.50)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UNCLASSIFIED POSITIONS              89,579      89,579      89,579      89,579      89,579      89,579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OTHER PERSONAL SERVICES            155,000                  97,345                  97,345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TOTAL PERSONAL SERVICE            2,178,280     898,280   2,537,851   1,209,031   2,537,851   1,209,031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 (41.17)     (24.50)     (43.17)     (24.50)     (43.17)     (24.50)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OTHER OPERATING EXPENSES            887,956      60,956     391,156      60,956     391,156      60,956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AID TO SUBDIVISIONS: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ALLOC OTHER ENTITIES                20,000                  50,000                  50,000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TOTAL DIST SUBDIVISIONS              20,000                  50,000                  50,000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TOTAL ADMINISTRATION               3,086,236     959,236   2,979,007   1,269,987   2,979,007   1,269,987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                                 (41.17)     (24.50)     (43.17)     (24.50)     (43.17)     (24.50)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II. PROGRAMS &amp; SERVICES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A. CONSERVATION EDUCATION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1.OUTREACH PROGRAMS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PERSONAL SERVICE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CLASSIFIED POSITIONS             547,421     343,391     450,664     343,914     450,664     343,914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                                  (12.10)      (9.60)     (14.10)      (9.60)     (14.10)      (9.60)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 UNCLASSIFIED POSITIONS            98,760                  90,000                  90,000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                                   (1.00)                  (1.00)                  (1.00)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OTHER PERSONAL SERVICES           14,000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TOTAL PERSONAL SERVICE            660,181     343,391     540,664     343,914     540,664     343,914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                                  (13.10)      (9.60)     (15.10)      (9.60)     (15.10)      (9.60)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OTHER OPERATING EXPENSES           95,000                  73,850                  73,850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 TOTAL OUTREACH PROGRAMS            755,181     343,391     614,514     343,914     614,514     343,914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                                    (13.10)      (9.60)     (15.10)      (9.60)     (15.10)      (9.60)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2. MAGAZINE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PERSONAL SERVICE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 CLASSIFIED POSITIONS             308,700                 302,150                 302,150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                                    (6.15)                  (6.15)                  (6.15)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 TOTAL PERSONAL SERVICE            308,700                 302,150                 302,150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40                                       (6.15)                  (6.15)                  (6.15)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37-0002                                              SECTION  37                                                 PAGE 0152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OTHER OPERATING EXPENSES          775,000                 755,000                 755,000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TOTAL MAGAZINE                   1,083,700               1,057,150               1,057,150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                                     (6.15)                  (6.15)                  (6.15)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3. WEB SVCS &amp; TECHNOL.DEVEL.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PERSONAL SERVICE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CLASSIFIED POSITIONS             993,121     571,221   1,053,538     344,913   1,053,538     344,913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(17.18)      (9.83)     (17.18)      (9.83)     (17.18)      (9.83)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TOTAL PERSONAL SERVICE            993,121     571,221   1,053,538     344,913   1,053,538     344,913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 (17.18)      (9.83)     (17.18)      (9.83)     (17.18)      (9.83)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OTHER OPERATING EXPENSES          860,000               1,105,000               1,105,000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TOTAL WEB SVCS &amp; TECHNOL.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DEVEL.                          1,853,121     571,221   2,158,538     344,913   2,158,538     344,913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                                   (17.18)      (9.83)     (17.18)      (9.83)     (17.18)      (9.83)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TOTAL CONSERVATION EDUCATION      3,692,002     914,612   3,830,202     688,827   3,830,202     688,827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                                    (36.43)     (19.43)     (38.43)     (19.43)     (38.43)     (19.43)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B. TITLING &amp; LICENSING SERVICES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1. BOAT TITLING &amp; REGISTRATION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PERSONAL SERVICE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CLASSIFIED POSITIONS             698,210                 783,500                 783,500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 (22.00)                 (22.00)                 (22.00)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OTHER PERSONAL SERVICES          106,248                 103,000                 103,000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TOTAL PERSONAL SERVICE            804,458                 886,500                 886,500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                                   (22.00)                 (22.00)                 (22.00)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OTHER OPERATING EXPENSES          515,000                 375,000                 375,000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TOTAL BOAT TITLING &amp;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REGISTRATION                    1,319,458               1,261,500               1,261,500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                                  (22.00)                 (22.00)                 (22.00)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2. FISHING &amp; HUNTING LICENSES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PERSONAL SERVICE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 CLASSIFIED POSITIONS             306,000                 224,050                 224,050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                                    (7.60)                  (7.60)                  (7.60)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 OTHER PERSONAL SERVICES           86,500                  85,000                  85,000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 TOTAL PERSONAL SERVICE            392,500                 309,050                 309,050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                                    (7.60)                  (7.60)                  (7.60)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OTHER OPERATING EXPENSES          578,000                 950,100                 950,100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</w:p>
    <w:p w:rsidR="00773D28" w:rsidRDefault="00773D28" w:rsidP="00773D2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FA371F">
        <w:rPr>
          <w:rFonts w:ascii="Letter Gothic" w:hAnsi="Letter Gothic"/>
          <w:sz w:val="18"/>
        </w:rPr>
        <w:t xml:space="preserve">  37-0003                                              SECTION  37                                                 PAGE 0153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TOTAL FISHING &amp; HUNTING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LICENSES                          970,500               1,259,150               1,259,150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                                     (7.60)                  (7.60)                  (7.60)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TOTAL TITLING &amp; LICENSE SVCS      2,289,958               2,520,650               2,520,650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(29.60)                 (29.60)                 (29.60)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C. REGIONAL PROJECTS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1. BOATING ACCESS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PERSONAL SERVICE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CLASSIFIED POSITIONS             164,750                 198,000                 198,000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                                  (4.50)                  (4.50)                  (4.50)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TOTAL PERSONAL SERVICE            164,750                 198,000                 198,000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                                    (4.50)                  (4.50)                  (4.50)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OTHER OPERATING EXPENSES           81,250                 710,000                 710,000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 TOTAL BOATING ACCESS               246,000                 908,000                 908,000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                                     (4.50)                  (4.50)                  (4.50)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2. CO. WATER REC. FUND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OTHER OPERATING EXPENSES          225,250                 275,000                 275,000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AID TO SUBDIVISIONS: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ALLOC MUNI-RESTRICTED             40,000                 435,000                 435,000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 ALLOC CNTY-RESTRICTED            275,000                  75,000                  75,000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ALLOC OTHER ENTITIES              60,000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TOTAL DIST SUBDIVISIONS           375,000                 510,000                 510,000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TOTAL COUNTY/WATER REC FUND        600,250                 785,000                 785,000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3. CO. GAME &amp; FISH FUND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PERSONAL SERVICE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 OTHER PERSONAL SERVICES           12,000                   5,000                   5,000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TOTAL PERSONAL SERVICE             12,000                   5,000                   5,000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OTHER OPERATING EXPENSES          150,000                 325,000                 325,000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AID TO SUBDIVISIONS: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 ALLOC CNTY-RESTRICTED             15,000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 TOTAL DIST SUBDIVISIONS            15,000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TOTAL COUNTY GAME &amp; FISH FUND      177,000                 330,000                 330,000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TOTAL REGIONAL PROJECTS           1,023,250               2,023,000               2,023,000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                                    (4.50)                  (4.50)                  (4.50)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37-0004                                              SECTION  37                                                 PAGE 0154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D. WILDLIFE/FW FISHERIES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1. WILDLIFE-REGIONAL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OPERATIONS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PERSONAL SERVICE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 CLASSIFIED POSITIONS           2,931,000               3,029,325               3,029,325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(94.08)                 (87.95)                 (87.95)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UNCLASSIFIED POSITIONS            91,745                  90,000                  90,000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 (1.00)                  (1.00)                  (1.00)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OTHER PERSONAL SERVICES          515,000                 321,900                 321,900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TOTAL PERSONAL SERVICE          3,537,745               3,441,225               3,441,225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 (95.08)                 (88.95)                 (88.95)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OTHER OPERATING EXPENSES        6,721,493               5,236,800               5,236,800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AID TO SUBDIVISIONS: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ALLOC OTHER ENTITIES              20,000                  20,000                  20,000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 TOTAL DIST SUBDIVISIONS            20,000                  20,000                  20,000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TOTAL WILDLIFE - REGIONAL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  OPERATIONS                     10,279,238               8,698,025               8,698,025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                                 (95.08)                 (88.95)                 (88.95)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2. WILDLIFE-STATEWIDE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OPERATIONS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PERSONAL SERVICE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 CLASSIFIED POSITIONS             437,000                 393,275                 393,275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                                   (14.00)                 (14.00)                 (14.00)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OTHER PERSONAL SERVICES           13,750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 TOTAL PERSONAL SERVICE            450,750                 393,275                 393,275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                                  (14.00)                 (14.00)                 (14.00)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OTHER OPERATING EXPENSES          601,095               1,046,750               1,046,750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TOTAL WILDLIFE - STATEWIDE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OPERATIONS                      1,051,845               1,440,025               1,440,025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                                  (14.00)                 (14.00)                 (14.00)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3. ENDANGERED SPECIES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PERSONAL SERVICE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CLASSIFIED POSITIONS             293,899                 395,125                 395,125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                                   (7.20)                  (5.85)                  (5.85)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 OTHER PERSONAL SERVICES          150,275                 137,675                 137,675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 TOTAL PERSONAL SERVICE            444,174                 532,800                 532,800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                                    (7.20)                  (5.85)                  (5.85)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</w:p>
    <w:p w:rsidR="00773D28" w:rsidRDefault="00773D28" w:rsidP="00773D2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FA371F">
        <w:rPr>
          <w:rFonts w:ascii="Letter Gothic" w:hAnsi="Letter Gothic"/>
          <w:sz w:val="18"/>
        </w:rPr>
        <w:t xml:space="preserve">  37-0005                                              SECTION  37                                                 PAGE 0155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OTHER OPERATING EXPENSES        1,830,744                 502,800                 502,800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TOTAL ENDANGERED SPECIES         2,274,918               1,035,600               1,035,600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                                     (7.20)                  (5.85)                  (5.85)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4. FISHERIES-REGIONAL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OPERATIONS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PERSONAL SERVICE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 CLASSIFIED POSITIONS             524,500                 693,705                 693,705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 (33.32)                 (31.32)                 (31.32)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 OTHER PERSONAL SERVICES          417,000                 616,725                 616,725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TOTAL PERSONAL SERVICE            941,500               1,310,430               1,310,430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                                 (33.32)                 (31.32)                 (31.32)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OTHER OPERATING EXPENSES        1,467,025               1,370,642               1,370,642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TOTAL FISHERIES - REGIONAL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 OPERATIONS                      2,408,525               2,681,072               2,681,072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                                    (33.32)                 (31.32)                 (31.32)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5. FISHERIES-HATCHERY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OPERATIONS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PERSONAL SERVICE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CLASSIFIED POSITIONS           1,513,000                 958,105                 958,105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                                  (25.00)                 (25.00)                 (25.00)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 OTHER PERSONAL SERVICES          277,000                 337,640                 337,640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 TOTAL PERSONAL SERVICE          1,790,000               1,295,745               1,295,745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                                  (25.00)                 (25.00)                 (25.00)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OTHER OPERATING EXPENSES        2,695,900               1,486,825               1,486,825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TOTAL FISHERIES - HATCHERY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OPERATIONS                      4,485,900               2,782,570               2,782,570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                                  (25.00)                 (25.00)                 (25.00)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TOTAL WILDLIFE &amp; FRESHWATER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 FISHERIES                       20,500,426              16,637,292              16,637,292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                                   (174.60)                (165.12)                (165.12)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E. LAW ENFORCEMENT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1. CONSERVATION ENFORCEMENT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PERSONAL SERVICE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 CLASSIFIED POSITIONS           9,155,273   5,955,273   8,854,170   6,233,445   8,854,170   6,233,445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                                  (227.14)    (150.40)    (227.14)    (150.40)    (227.14)    (150.40)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37-0006                                              SECTION  37                                                 PAGE 0156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 UNCLASSIFIED POSITIONS            95,018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                                 (1.00)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OTHER PERSONAL SERVICES          920,000                 324,985                 324,985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TOTAL PERSONAL SERVICE         10,170,291   5,955,273   9,179,155   6,233,445   9,179,155   6,233,445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(228.14)    (150.40)    (227.14)    (150.40)    (227.14)    (150.40)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OTHER OPERATING EXPENSES        4,244,220     206,220   4,994,220     206,220   4,994,220     206,220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TOTAL CONSERVATION ENFORCEMENT  14,414,511   6,161,493  14,173,375   6,439,665  14,173,375   6,439,665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(228.14)    (150.40)    (227.14)    (150.40)    (227.14)    (150.40)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2. BOATING SAFETY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PERSONAL SERVICE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CLASSIFIED POSITIONS           2,175,302                 500,000                 500,000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(19.00)                 (18.00)                 (18.00)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UNCLASSIFIED POSITIONS                                    65,000                  65,000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                                                            (1.00)                  (1.00)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OTHER PERSONAL SERVICES           81,600                  67,000                  67,000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  TOTAL PERSONAL SERVICE          2,256,902                 632,000                 632,000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                                 (19.00)                 (19.00)                 (19.00)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OTHER OPERATING EXPENSES        4,227,250               2,058,843               2,058,843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TOTAL BOATING SAFETY             6,484,152               2,690,843               2,690,843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                                  (19.00)                 (19.00)                 (19.00)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3. HUNTER SAFETY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PERSONAL SERVICE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CLASSIFIED POSITIONS             371,000                 420,285                 420,285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                                    (9.00)                  (9.00)                  (9.00)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OTHER PERSONAL SERVICES           77,000                  66,450                  66,450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TOTAL PERSONAL SERVICE            448,000                 486,735                 486,735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                                   (9.00)                  (9.00)                  (9.00)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OTHER OPERATING EXPENSES        2,155,284               1,418,850               1,418,850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TOTAL HUNTER SAFETY              2,603,284               1,905,585               1,905,585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                                     (9.00)                  (9.00)                  (9.00)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TOTAL LAW ENFORCEMENT            23,501,947   6,161,493  18,769,803   6,439,665  18,769,803   6,439,665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                                  (256.14)    (150.40)    (255.14)    (150.40)    (255.14)    (150.40)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F. MARINE RESOURCES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1. CONSERVATION &amp; MGMT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PERSONAL SERVICE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</w:p>
    <w:p w:rsidR="00773D28" w:rsidRDefault="00773D28" w:rsidP="00773D2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FA371F">
        <w:rPr>
          <w:rFonts w:ascii="Letter Gothic" w:hAnsi="Letter Gothic"/>
          <w:sz w:val="18"/>
        </w:rPr>
        <w:t xml:space="preserve">  37-0007                                              SECTION  37                                                 PAGE 0157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 CLASSIFIED POSITIONS           2,657,055     547,055   2,460,675     545,895   2,460,675     545,895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                                (68.40)     (11.52)     (68.75)     (11.52)     (68.75)     (11.52)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UNCLASSIFIED POSITIONS           105,000                 130,715      64,305     130,715      64,305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(1.50)                  (1.50)                  (1.50)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 OTHER PERSONAL SERVICES          745,798                 606,125       9,900     606,125       9,900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TOTAL PERSONAL SERVICE          3,507,853     547,055   3,197,515     620,100   3,197,515     620,100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 (69.90)     (11.52)     (70.25)     (11.52)     (70.25)     (11.52)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OTHER OPERATING EXPENSES        3,643,882               3,648,226               3,648,226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SPECIAL ITEMS: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 ATLANTIC MARINE FISHERIES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COMMISSION                       24,883                  31,800                  31,800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TOTAL SPECIAL ITEMS                24,883                  31,800                  31,800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TOTAL MARINE CONSERVATION &amp;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 MGMT                            7,176,618     547,055   6,877,541     620,100   6,877,541     620,100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                                   (69.90)     (11.52)     (70.25)     (11.52)     (70.25)     (11.52)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2. MARINE RESEARCH &amp;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MONITORING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PERSONAL SERVICE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 CLASSIFIED POSITIONS           1,149,090     219,090     833,465      95,100     833,465      95,100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                                  (24.73)      (4.00)     (24.73)      (4.00)     (24.73)      (4.00)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UNCLASSIFIED POSITIONS           330,800     297,800     461,475     331,265     461,475     331,265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  (6.50)      (4.50)      (6.50)      (4.50)      (6.50)      (4.50)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OTHER PERSONAL SERVICES          873,636               1,258,730      17,480   1,258,730      17,480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TOTAL PERSONAL SERVICE          2,353,526     516,890   2,553,670     443,845   2,553,670     443,845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                                   (31.23)      (8.50)     (31.23)      (8.50)     (31.23)      (8.50)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OTHER OPERATING EXPENSES        1,894,199               2,747,725               2,747,725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TOTAL MARINE RESEARCH &amp;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MONITORING                      4,247,725     516,890   5,301,395     443,845   5,301,395     443,845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                                  (31.23)      (8.50)     (31.23)      (8.50)     (31.23)      (8.50)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TOTAL MARINE RESOURCES           11,424,343   1,063,945  12,178,936   1,063,945  12,178,936   1,063,945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                                   (101.13)     (20.02)    (101.48)     (20.02)    (101.48)     (20.02)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G. LAND, WATER &amp; CONSERVATION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1. EARTH SCIENCE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PERSONAL SERVICE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 CLASSIFIED POSITIONS             814,616     359,416   1,126,698     660,534   1,126,698     660,534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                                   (22.32)     (14.32)     (24.66)     (14.32)     (24.66)     (14.32)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37-0008                                              SECTION  37                                                 PAGE 0158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 UNCLASSIFIED POSITIONS            97,850      97,850      97,850      97,850      97,850      97,850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                                 (1.00)      (1.00)      (1.00)      (1.00)      (1.00)      (1.00)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OTHER PERSONAL SERVICES          208,000                 228,000                 228,000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TOTAL PERSONAL SERVICE          1,120,466     457,266   1,452,548     758,384   1,452,548     758,384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 (23.32)     (15.32)     (25.66)     (15.32)     (25.66)     (15.32)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OTHER OPERATING EXPENSES          751,528      90,485     763,435      75,485     763,435      75,485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TOTAL EARTH SCIENCE              1,871,994     547,751   2,215,983     833,869   2,215,983     833,869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(23.32)     (15.32)     (25.66)     (15.32)     (25.66)     (15.32)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2. CONSERVATION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PERSONAL SERVICE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CLASSIFIED POSITIONS             493,958     413,958     541,990     112,840     541,990     112,840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 (8.60)      (4.89)     (11.39)      (4.89)     (11.39)      (4.89)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OTHER PERSONAL SERVICES          158,000                  85,000                  85,000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 TOTAL PERSONAL SERVICE            651,958     413,958     626,990     112,840     626,990     112,840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                                     (8.60)      (4.89)     (11.39)      (4.89)     (11.39)      (4.89)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OTHER OPERATING EXPENSES        7,649,697               2,034,052      15,000   2,034,052      15,000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AID TO SUBDIVISIONS: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AID TO CONSERVATION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  DISTRICTS                       629,004     629,004     629,004     629,004     629,004     629,004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TOTAL DIST SUBDIVISIONS           629,004     629,004     629,004     629,004     629,004     629,004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TOTAL CONSERVATION               8,930,659   1,042,962   3,290,046     756,844   3,290,046     756,844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  (8.60)      (4.89)     (11.39)      (4.89)     (11.39)      (4.89)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3. HERITAGE TRUST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PERSONAL SERVICE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CLASSIFIED POSITIONS             455,200                 359,550                 359,550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                                   (7.71)                  (7.71)                  (7.71)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OTHER PERSONAL SERVICES          158,000                  77,405                  77,405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TOTAL PERSONAL SERVICE            613,200                 436,955                 436,955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                                   (7.71)                  (7.71)                  (7.71)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OTHER OPERATING EXPENSES          750,075                 925,000                 925,000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 TOTAL HERITAGE TRUST             1,363,275               1,361,955               1,361,955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                                 (7.71)                  (7.71)                  (7.71)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TOTAL LAND, WATER &amp;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CONSERVATION                    12,165,928   1,590,713   6,867,984   1,590,713   6,867,984   1,590,713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                                   (39.63)     (20.21)     (44.76)     (20.21)     (44.76)     (20.21)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37-0009                                              SECTION  37                                                 PAGE 0159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TOTAL PROGRAMS AND SERVICES       74,597,854   9,730,763  62,827,867   9,783,150  62,827,867   9,783,150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                               (642.03)    (210.06)    (639.03)    (210.06)    (639.03)    (210.06)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III. EMPLOYEE BENEFITS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C. STATE EMPLOYER CONTRIBUTIONS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EMPLOYER CONTRIBUTIONS          12,138,161   3,997,443  11,537,975   3,912,477  11,537,975   3,912,477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TOTAL FRINGE BENEFITS            12,138,161   3,997,443  11,537,975   3,912,477  11,537,975   3,912,477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TOTAL EMPLOYEE BENEFITS           12,138,161   3,997,443  11,537,975   3,912,477  11,537,975   3,912,477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IV. NON-RECURRING APPROPRIATIONS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LAW ENFORCEMENT EQUIPMENT         1,000,000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TOTAL NON-RECURRING APPRO.         1,000,000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TOTAL NON-RECURRING                1,000,000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DEPT OF NATURAL RESOURCES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TOTAL RECURRING BASE              89,822,251  14,687,442  77,344,849  14,965,614  77,344,849  14,965,614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TOTAL FUNDS AVAILABLE             90,822,251  14,687,442  77,344,849  14,965,614  77,344,849  14,965,614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TOTAL AUTHORIZED FTE POSITIONS      (683.20)    (234.56)    (682.20)    (234.56)    (682.20)    (234.56)</w:t>
      </w:r>
    </w:p>
    <w:p w:rsidR="00773D28" w:rsidRPr="00FA371F" w:rsidRDefault="00773D28" w:rsidP="00773D2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73D28" w:rsidRDefault="00773D28" w:rsidP="00773D28">
      <w:pPr>
        <w:spacing w:line="170" w:lineRule="exact"/>
        <w:rPr>
          <w:rFonts w:ascii="Letter Gothic" w:hAnsi="Letter Gothic"/>
          <w:sz w:val="18"/>
        </w:rPr>
      </w:pPr>
    </w:p>
    <w:sectPr w:rsidR="00773D28" w:rsidSect="00773D2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4C1810-3DF4-4205-8B52-2173765D292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F4AA206-D70A-4B35-ACBB-ED782E287F6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7AA38D1-493B-4EBF-90E0-C8D729BA40D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0332D25-FFDE-4486-BD98-FA97CA42861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6B1D263-2EBA-4179-B328-6D496EAE8AE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73D28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3D28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6405</Words>
  <Characters>36511</Characters>
  <Application>Microsoft Office Word</Application>
  <DocSecurity>0</DocSecurity>
  <Lines>304</Lines>
  <Paragraphs>85</Paragraphs>
  <ScaleCrop>false</ScaleCrop>
  <Company>LPITS</Company>
  <LinksUpToDate>false</LinksUpToDate>
  <CharactersWithSpaces>42831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